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EB44" w14:textId="64DCC241" w:rsidR="00077C63" w:rsidRPr="00341ED0" w:rsidRDefault="005A5A59">
      <w:pPr>
        <w:rPr>
          <w:rFonts w:ascii="Sylfaen" w:hAnsi="Sylfaen"/>
          <w:b/>
          <w:lang w:val="ka-GE"/>
        </w:rPr>
      </w:pPr>
      <w:r w:rsidRPr="00341ED0">
        <w:rPr>
          <w:rFonts w:ascii="Sylfaen" w:hAnsi="Sylfaen"/>
          <w:b/>
          <w:lang w:val="ka-GE"/>
        </w:rPr>
        <w:t>დანართი N</w:t>
      </w:r>
      <w:r w:rsidR="00E97D44">
        <w:rPr>
          <w:rFonts w:ascii="Sylfaen" w:hAnsi="Sylfaen"/>
          <w:b/>
          <w:lang w:val="ka-GE"/>
        </w:rPr>
        <w:t>3</w:t>
      </w:r>
    </w:p>
    <w:p w14:paraId="25BF3A90" w14:textId="77777777" w:rsidR="005A5A59" w:rsidRPr="00341ED0" w:rsidRDefault="005A5A59">
      <w:pPr>
        <w:rPr>
          <w:rFonts w:ascii="Sylfaen" w:hAnsi="Sylfaen"/>
          <w:b/>
          <w:lang w:val="ka-GE"/>
        </w:rPr>
      </w:pPr>
      <w:r w:rsidRPr="00341ED0">
        <w:rPr>
          <w:rFonts w:ascii="Sylfaen" w:hAnsi="Sylfaen"/>
          <w:b/>
          <w:lang w:val="ka-GE"/>
        </w:rPr>
        <w:t xml:space="preserve">სოფლის მხარდაჭერის პროგრამის საკითხებზე </w:t>
      </w:r>
      <w:r w:rsidR="00B16C91" w:rsidRPr="00341ED0">
        <w:rPr>
          <w:rFonts w:ascii="Sylfaen" w:hAnsi="Sylfaen"/>
          <w:b/>
          <w:lang w:val="ka-GE"/>
        </w:rPr>
        <w:t>მოსახლეობასთ</w:t>
      </w:r>
      <w:r w:rsidRPr="00341ED0">
        <w:rPr>
          <w:rFonts w:ascii="Sylfaen" w:hAnsi="Sylfaen"/>
          <w:b/>
          <w:lang w:val="ka-GE"/>
        </w:rPr>
        <w:t>ან ურთიერთობაზე და საპროექტო წინადადებების მიღებაზე უფლებამოსილ პირებად განისაზღვრონ:</w:t>
      </w:r>
    </w:p>
    <w:tbl>
      <w:tblPr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B16C91" w:rsidRPr="00B16C91" w14:paraId="2949B091" w14:textId="77777777" w:rsidTr="0073368F">
        <w:trPr>
          <w:trHeight w:val="480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7C42" w14:textId="77777777" w:rsidR="00B16C91" w:rsidRPr="00B16C91" w:rsidRDefault="00B16C91" w:rsidP="0073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მაწიმის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მერის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წარმომადგენლი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337C23">
              <w:rPr>
                <w:rFonts w:ascii="Sylfaen" w:eastAsia="Times New Roman" w:hAnsi="Sylfaen" w:cs="Sylfaen"/>
                <w:color w:val="000000"/>
                <w:lang w:val="ka-GE"/>
              </w:rPr>
              <w:t xml:space="preserve"> - </w:t>
            </w:r>
            <w:r w:rsidR="0073368F" w:rsidRPr="0073368F">
              <w:rPr>
                <w:rFonts w:ascii="Sylfaen" w:eastAsia="Times New Roman" w:hAnsi="Sylfaen" w:cs="Sylfaen"/>
                <w:color w:val="000000"/>
                <w:lang w:val="ka-GE"/>
              </w:rPr>
              <w:t>მამუკა ბიძინაშვილი</w:t>
            </w:r>
          </w:p>
        </w:tc>
      </w:tr>
      <w:tr w:rsidR="00B16C91" w:rsidRPr="00B16C91" w14:paraId="3800E9D2" w14:textId="77777777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742F" w14:textId="77777777" w:rsidR="00B16C91" w:rsidRPr="00B16C91" w:rsidRDefault="00B16C91" w:rsidP="00B16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შრომის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 -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ვასილ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მიროტაძე</w:t>
            </w:r>
            <w:proofErr w:type="spellEnd"/>
          </w:p>
        </w:tc>
      </w:tr>
      <w:tr w:rsidR="00337C23" w:rsidRPr="00B16C91" w14:paraId="0745999C" w14:textId="77777777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3406" w14:textId="60E556C6" w:rsidR="00337C23" w:rsidRPr="00B16C91" w:rsidRDefault="00337C23" w:rsidP="0073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ნინიგორის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მერის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წარმომადგენლი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  - </w:t>
            </w:r>
            <w:proofErr w:type="spellStart"/>
            <w:r w:rsidR="0038333B">
              <w:rPr>
                <w:rFonts w:ascii="Sylfaen" w:hAnsi="Sylfaen" w:cs="Sylfaen"/>
              </w:rPr>
              <w:t>ზვიადი</w:t>
            </w:r>
            <w:proofErr w:type="spellEnd"/>
            <w:r w:rsidR="0038333B">
              <w:rPr>
                <w:rFonts w:ascii="Calibri" w:hAnsi="Calibri" w:cs="Calibri"/>
              </w:rPr>
              <w:t xml:space="preserve"> </w:t>
            </w:r>
            <w:proofErr w:type="spellStart"/>
            <w:r w:rsidR="0038333B">
              <w:rPr>
                <w:rFonts w:ascii="Sylfaen" w:hAnsi="Sylfaen" w:cs="Sylfaen"/>
              </w:rPr>
              <w:t>შარიქაძე</w:t>
            </w:r>
            <w:proofErr w:type="spellEnd"/>
          </w:p>
        </w:tc>
      </w:tr>
      <w:tr w:rsidR="00337C23" w:rsidRPr="00B16C91" w14:paraId="0E198700" w14:textId="77777777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9778" w14:textId="77777777"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ცოდნისკარის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ერთეულ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>ში მერის წარმომადგენელი -  ზურაბ გამხარაშვილი</w:t>
            </w:r>
          </w:p>
        </w:tc>
      </w:tr>
      <w:tr w:rsidR="00337C23" w:rsidRPr="00B16C91" w14:paraId="76F8497D" w14:textId="77777777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B84" w14:textId="77777777"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ვარდისუბნის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წარმომადგენელი-  გოგიტა ბუთლიაშვილი </w:t>
            </w:r>
          </w:p>
        </w:tc>
      </w:tr>
      <w:tr w:rsidR="00337C23" w:rsidRPr="00B16C91" w14:paraId="5538C757" w14:textId="77777777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25A4" w14:textId="1260F85B" w:rsidR="00337C23" w:rsidRPr="00B16C91" w:rsidRDefault="00337C23" w:rsidP="0039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ჭიაურის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ადმინისტრაციული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 - </w:t>
            </w:r>
            <w:r w:rsidR="0038333B">
              <w:rPr>
                <w:rFonts w:ascii="Sylfaen" w:eastAsia="Times New Roman" w:hAnsi="Sylfaen" w:cs="Sylfaen"/>
                <w:color w:val="000000"/>
                <w:lang w:val="ka-GE"/>
              </w:rPr>
              <w:t>თანანა ხვედელიძე</w:t>
            </w:r>
          </w:p>
        </w:tc>
      </w:tr>
      <w:tr w:rsidR="00337C23" w:rsidRPr="00B16C91" w14:paraId="17CDC790" w14:textId="77777777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85F" w14:textId="1C0E0B4E" w:rsidR="00337C23" w:rsidRPr="0039543A" w:rsidRDefault="00337C23" w:rsidP="0039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კართუბნის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მერის წარმომადგენელი-  </w:t>
            </w:r>
            <w:r w:rsidR="0038333B">
              <w:rPr>
                <w:rFonts w:ascii="Sylfaen" w:eastAsia="Times New Roman" w:hAnsi="Sylfaen" w:cs="Sylfaen"/>
                <w:color w:val="000000"/>
                <w:lang w:val="ka-GE"/>
              </w:rPr>
              <w:t>იოსებ ვარდიაშვილი</w:t>
            </w:r>
          </w:p>
        </w:tc>
      </w:tr>
      <w:tr w:rsidR="00337C23" w:rsidRPr="00B16C91" w14:paraId="269EB346" w14:textId="77777777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AD50" w14:textId="77777777" w:rsidR="00337C23" w:rsidRPr="00B16C91" w:rsidRDefault="00337C23" w:rsidP="0073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ბაისუბნის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 - </w:t>
            </w:r>
            <w:r w:rsidR="0073368F">
              <w:rPr>
                <w:rFonts w:ascii="Sylfaen" w:eastAsia="Times New Roman" w:hAnsi="Sylfaen" w:cs="Sylfaen"/>
                <w:color w:val="000000"/>
                <w:lang w:val="ka-GE"/>
              </w:rPr>
              <w:t>გიორგი ბარბაქაძე</w:t>
            </w:r>
          </w:p>
        </w:tc>
      </w:tr>
      <w:tr w:rsidR="00337C23" w:rsidRPr="00B16C91" w14:paraId="7303D152" w14:textId="77777777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5CC5" w14:textId="74684681"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კაბლის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 - </w:t>
            </w:r>
            <w:r w:rsidR="00734C49">
              <w:rPr>
                <w:rFonts w:ascii="Sylfaen" w:eastAsia="Times New Roman" w:hAnsi="Sylfaen" w:cs="Sylfaen"/>
                <w:color w:val="000000"/>
                <w:lang w:val="ka-GE"/>
              </w:rPr>
              <w:t>რამის ამიროვ</w:t>
            </w:r>
            <w:bookmarkStart w:id="0" w:name="_GoBack"/>
            <w:bookmarkEnd w:id="0"/>
          </w:p>
        </w:tc>
      </w:tr>
      <w:tr w:rsidR="00337C23" w:rsidRPr="00B16C91" w14:paraId="434DB6F8" w14:textId="77777777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3C3C" w14:textId="77777777"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ფონის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მერის წარმომადგენელი - ნუგზარი ბარბაქაძე</w:t>
            </w:r>
          </w:p>
        </w:tc>
      </w:tr>
      <w:tr w:rsidR="00337C23" w:rsidRPr="00B16C91" w14:paraId="682FF684" w14:textId="77777777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1499" w14:textId="77777777"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გიორგეთის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მერის წარმომადგენელი - 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შორენა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ლობჟანიძე</w:t>
            </w:r>
            <w:proofErr w:type="spellEnd"/>
          </w:p>
        </w:tc>
      </w:tr>
      <w:tr w:rsidR="00337C23" w:rsidRPr="00B16C91" w14:paraId="0ED2D92E" w14:textId="77777777" w:rsidTr="0073368F">
        <w:trPr>
          <w:trHeight w:val="602"/>
        </w:trPr>
        <w:tc>
          <w:tcPr>
            <w:tcW w:w="10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03FE" w14:textId="11F0E09B" w:rsidR="00337C23" w:rsidRPr="00B16C91" w:rsidRDefault="00337C23" w:rsidP="0001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აფენის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ერთეულ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  <w:t xml:space="preserve">ში </w:t>
            </w:r>
            <w:r w:rsidRPr="00B16C91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მერის</w:t>
            </w:r>
            <w:proofErr w:type="gram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წარმომადგენელი - </w:t>
            </w:r>
            <w:r w:rsidR="0038333B">
              <w:rPr>
                <w:rFonts w:ascii="Sylfaen" w:eastAsia="Times New Roman" w:hAnsi="Sylfaen" w:cs="Sylfaen"/>
                <w:color w:val="000000"/>
                <w:lang w:val="ka-GE"/>
              </w:rPr>
              <w:t>თეონა ყაველაშვილი</w:t>
            </w:r>
          </w:p>
        </w:tc>
      </w:tr>
      <w:tr w:rsidR="00337C23" w:rsidRPr="00B16C91" w14:paraId="0E5B5DEC" w14:textId="77777777" w:rsidTr="0073368F">
        <w:trPr>
          <w:trHeight w:val="66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A19" w14:textId="51F7D646" w:rsidR="00FC28F0" w:rsidRPr="00FC28F0" w:rsidRDefault="00337C23" w:rsidP="00FC2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ლელიანის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 - </w:t>
            </w:r>
            <w:proofErr w:type="spellStart"/>
            <w:r w:rsidR="00FC28F0">
              <w:rPr>
                <w:rFonts w:ascii="Sylfaen" w:hAnsi="Sylfaen" w:cs="Sylfaen"/>
                <w:color w:val="000000"/>
              </w:rPr>
              <w:t>დიმიტრი</w:t>
            </w:r>
            <w:proofErr w:type="spellEnd"/>
            <w:r w:rsidR="00FC28F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C28F0">
              <w:rPr>
                <w:rFonts w:ascii="Sylfaen" w:hAnsi="Sylfaen" w:cs="Sylfaen"/>
                <w:color w:val="000000"/>
              </w:rPr>
              <w:t>მოდებაძე</w:t>
            </w:r>
            <w:proofErr w:type="spellEnd"/>
          </w:p>
          <w:p w14:paraId="49E26C23" w14:textId="046B3155"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7C23" w:rsidRPr="00B16C91" w14:paraId="3D4A7AB3" w14:textId="77777777" w:rsidTr="0073368F">
        <w:trPr>
          <w:trHeight w:val="80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ED17" w14:textId="77777777"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არეშფერანის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ერ</w:t>
            </w:r>
            <w:r>
              <w:rPr>
                <w:rFonts w:ascii="Sylfaen" w:eastAsia="Times New Roman" w:hAnsi="Sylfaen" w:cs="Sylfaen"/>
                <w:color w:val="000000"/>
              </w:rPr>
              <w:t>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მერის წარმომადგენელი - ზურაბ სხირტლაძე</w:t>
            </w:r>
          </w:p>
        </w:tc>
      </w:tr>
      <w:tr w:rsidR="00337C23" w:rsidRPr="00B16C91" w14:paraId="7D32A1C0" w14:textId="77777777" w:rsidTr="0073368F">
        <w:trPr>
          <w:trHeight w:val="94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FBB8" w14:textId="77777777" w:rsidR="00337C23" w:rsidRPr="00B16C91" w:rsidRDefault="00337C23" w:rsidP="00337C2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ლაგოდეხის მუნიციპალიტეტის მერიის  ,, ინფრასტრუქტურის, სივრცითი მოწყობის, მშენებლობის და არქიტექტურის და ძეგლთა დაცვის სამსახურის უფროსი“  - გიორგი ჩალათაშვილი</w:t>
            </w:r>
          </w:p>
        </w:tc>
      </w:tr>
    </w:tbl>
    <w:p w14:paraId="1A742FC6" w14:textId="77777777" w:rsidR="00B16C91" w:rsidRPr="00B16C91" w:rsidRDefault="00B16C91" w:rsidP="00B16C91">
      <w:pPr>
        <w:rPr>
          <w:rFonts w:ascii="Sylfaen" w:hAnsi="Sylfaen"/>
          <w:lang w:val="ka-GE"/>
        </w:rPr>
      </w:pPr>
    </w:p>
    <w:p w14:paraId="76597D7E" w14:textId="77777777" w:rsidR="005A5A59" w:rsidRPr="005A5A59" w:rsidRDefault="005A5A5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5A5A59" w:rsidRPr="005A5A59" w:rsidSect="0073368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3C4"/>
    <w:multiLevelType w:val="hybridMultilevel"/>
    <w:tmpl w:val="F24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59"/>
    <w:rsid w:val="00015744"/>
    <w:rsid w:val="00077C63"/>
    <w:rsid w:val="00337C23"/>
    <w:rsid w:val="00341ED0"/>
    <w:rsid w:val="0038333B"/>
    <w:rsid w:val="0039543A"/>
    <w:rsid w:val="005A5A59"/>
    <w:rsid w:val="0073368F"/>
    <w:rsid w:val="00734C49"/>
    <w:rsid w:val="00B16C91"/>
    <w:rsid w:val="00C472E0"/>
    <w:rsid w:val="00E97D44"/>
    <w:rsid w:val="00F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E426"/>
  <w15:chartTrackingRefBased/>
  <w15:docId w15:val="{DE40B1E5-6E44-43A6-BB1E-7A35DA9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Batiashvili</dc:creator>
  <cp:keywords/>
  <dc:description/>
  <cp:lastModifiedBy>Natela Datukishvili</cp:lastModifiedBy>
  <cp:revision>2</cp:revision>
  <dcterms:created xsi:type="dcterms:W3CDTF">2023-12-29T12:17:00Z</dcterms:created>
  <dcterms:modified xsi:type="dcterms:W3CDTF">2023-12-29T12:17:00Z</dcterms:modified>
</cp:coreProperties>
</file>